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7B" w:rsidRDefault="00E450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EDITAL Nº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/2021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PPGICAL</w:t>
      </w:r>
    </w:p>
    <w:p w:rsidR="0097147B" w:rsidRDefault="00E450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II</w:t>
      </w:r>
    </w:p>
    <w:p w:rsidR="0097147B" w:rsidRDefault="00E450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FICHA DE SOLICITAÇÃO DE RECURSO FINANCEIRO (PROAP UNILA)</w:t>
      </w:r>
    </w:p>
    <w:p w:rsidR="0097147B" w:rsidRDefault="00E450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para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participação de docentes e pesquisadores(as) do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PPGICAL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em atividades e eventos científico-acadêmicos no país e no exterior</w:t>
      </w:r>
    </w:p>
    <w:p w:rsidR="0097147B" w:rsidRDefault="009714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7147B" w:rsidRDefault="00E45091">
      <w:pPr>
        <w:spacing w:after="140"/>
        <w:ind w:left="108" w:right="108"/>
        <w:jc w:val="center"/>
        <w:rPr>
          <w:rFonts w:ascii="Times" w:eastAsia="Times" w:hAnsi="Times" w:cs="Times"/>
          <w:b/>
          <w:color w:val="CE181E"/>
          <w:sz w:val="20"/>
          <w:szCs w:val="20"/>
          <w:highlight w:val="white"/>
          <w:u w:val="single"/>
        </w:rPr>
      </w:pP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Deve ser anexado no Formulário do INSCREVA exclusivamente em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formato PDF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, devidamente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datado e assinado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>.</w:t>
      </w:r>
    </w:p>
    <w:p w:rsidR="0097147B" w:rsidRDefault="00E45091">
      <w:pPr>
        <w:spacing w:after="140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hyperlink r:id="rId6">
        <w:r>
          <w:rPr>
            <w:rFonts w:ascii="Times" w:eastAsia="Times" w:hAnsi="Times" w:cs="Times"/>
            <w:b/>
            <w:color w:val="1155CC"/>
            <w:sz w:val="20"/>
            <w:szCs w:val="20"/>
            <w:highlight w:val="white"/>
            <w:u w:val="single"/>
          </w:rPr>
          <w:t>Link do Inscreva para a solicitar o recurso - Edital nº 17/2021 PPGICAL</w:t>
        </w:r>
      </w:hyperlink>
    </w:p>
    <w:p w:rsidR="0097147B" w:rsidRDefault="009714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709"/>
        <w:gridCol w:w="1701"/>
        <w:gridCol w:w="3112"/>
      </w:tblGrid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 xml:space="preserve">Dados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a) solicitante</w:t>
            </w:r>
          </w:p>
        </w:tc>
      </w:tr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a) Docente ICAL (solicitante):</w:t>
            </w:r>
          </w:p>
        </w:tc>
      </w:tr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Matrícula SIAPE:  </w:t>
            </w:r>
          </w:p>
        </w:tc>
      </w:tr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 xml:space="preserve">Dados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a) Convidado(a)/Palestrante</w:t>
            </w:r>
          </w:p>
        </w:tc>
      </w:tr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completo:</w:t>
            </w:r>
          </w:p>
        </w:tc>
      </w:tr>
      <w:tr w:rsidR="0097147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Data de Nascimento: </w:t>
            </w:r>
          </w:p>
        </w:tc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:</w:t>
            </w:r>
          </w:p>
        </w:tc>
      </w:tr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Órgão ou Setor de Origem/Unidade Acadêmica/Instituição:</w:t>
            </w:r>
          </w:p>
          <w:p w:rsidR="0097147B" w:rsidRDefault="0097147B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97147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RG ou Passaporte: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Órgão.exp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de emissão:</w:t>
            </w:r>
          </w:p>
        </w:tc>
      </w:tr>
      <w:tr w:rsidR="0097147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Banco: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Agência: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Conta:</w:t>
            </w:r>
          </w:p>
        </w:tc>
      </w:tr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do evento:</w:t>
            </w:r>
          </w:p>
        </w:tc>
      </w:tr>
      <w:tr w:rsidR="0097147B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de início do evento: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do término do evento:</w:t>
            </w:r>
          </w:p>
        </w:tc>
      </w:tr>
      <w:tr w:rsidR="0097147B">
        <w:trPr>
          <w:trHeight w:val="22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da Palestra:</w:t>
            </w:r>
          </w:p>
        </w:tc>
      </w:tr>
      <w:tr w:rsidR="0097147B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da Palestra: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Horário da Palestra:</w:t>
            </w:r>
          </w:p>
        </w:tc>
      </w:tr>
      <w:tr w:rsidR="0097147B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) Modalidade presencial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) Modalidade virtual</w:t>
            </w:r>
          </w:p>
        </w:tc>
      </w:tr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 caso de evento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u w:val="single"/>
              </w:rPr>
              <w:t>presencial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(cidade, estado, país) de realização do evento:</w:t>
            </w:r>
          </w:p>
          <w:p w:rsidR="0097147B" w:rsidRDefault="0097147B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97147B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Site do evento:</w:t>
            </w:r>
          </w:p>
        </w:tc>
      </w:tr>
    </w:tbl>
    <w:p w:rsidR="0097147B" w:rsidRDefault="0097147B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tbl>
      <w:tblPr>
        <w:tblStyle w:val="a0"/>
        <w:tblW w:w="9735" w:type="dxa"/>
        <w:tblInd w:w="-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97147B"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O evento possui relevância para meu tema de pesquisa porque:</w:t>
            </w:r>
          </w:p>
          <w:p w:rsidR="0097147B" w:rsidRDefault="0097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147B" w:rsidRDefault="0097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147B" w:rsidRDefault="0097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7147B" w:rsidRDefault="0097147B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97147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Durante o referido evento, apresentarei o artigo intitulado:</w:t>
            </w:r>
          </w:p>
          <w:p w:rsidR="0097147B" w:rsidRDefault="0097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7147B" w:rsidRDefault="0097147B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97147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lastRenderedPageBreak/>
              <w:t>LOCAL ENVIADO PARA APRESENTAÇÃO/PUBLICAÇÃO (indicar com detalhes):</w:t>
            </w:r>
          </w:p>
          <w:p w:rsidR="0097147B" w:rsidRDefault="0097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7147B" w:rsidRDefault="0097147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97147B" w:rsidRDefault="00E4509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PLANO DE EXECUÇÃO FINANCEIRA:</w:t>
      </w:r>
    </w:p>
    <w:tbl>
      <w:tblPr>
        <w:tblStyle w:val="a3"/>
        <w:tblW w:w="9357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3915"/>
      </w:tblGrid>
      <w:tr w:rsidR="0097147B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DADOS DA VIAGEM</w:t>
            </w: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Recursos requeridos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(insira o valor apenas nos itens de despesa requerid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VALOR REQUERIDO POR ITEM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DESPESA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R$*)</w:t>
            </w: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Inscrição em eventos </w:t>
            </w:r>
          </w:p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obrigatório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apresentação de carta de aceit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 trabalho a ser apresentado)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rodoviária 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Passagem rodoviária internacional 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aérea 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aérea internacional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97147B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*Fazer a conversão de moedas estrangeiras para o real (Brasil)</w:t>
            </w:r>
          </w:p>
        </w:tc>
      </w:tr>
      <w:tr w:rsidR="0097147B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97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7147B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INFORMAÇÕES SOBRE HOSPEDAGEM E ALIMENTAÇÃO</w:t>
            </w: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VALOR UTILIZADO (R$*)</w:t>
            </w: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Duração do evento/viagem (dias)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97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Tempo de deslocamento (dias)</w:t>
            </w:r>
          </w:p>
          <w:p w:rsidR="0097147B" w:rsidRDefault="00971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971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147B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TOTAL UTILIZADO 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DIÁRIAS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R$*:</w:t>
            </w:r>
          </w:p>
        </w:tc>
      </w:tr>
      <w:tr w:rsidR="0097147B"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VALOR TOTAL REQUERIDO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R$*:</w:t>
            </w:r>
          </w:p>
        </w:tc>
      </w:tr>
      <w:tr w:rsidR="0097147B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7B" w:rsidRDefault="00E4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*Fazer a conversão de moedas estrangeiras para o real (Brasil)</w:t>
            </w:r>
          </w:p>
        </w:tc>
      </w:tr>
    </w:tbl>
    <w:p w:rsidR="0097147B" w:rsidRDefault="00E4509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Atesto que as informações prestadas são verdadeiras e comprováveis. Declaro conhecimento pleno e aceitação das normas e das condições estabelecidas no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EDITAL PPGICAL Nº 17/2021, não podendo alegar seu desconhecimento, bem como declaro ciência da prestação de contas no prazo de </w:t>
      </w:r>
      <w:r w:rsidR="00286408">
        <w:rPr>
          <w:rFonts w:ascii="Times New Roman" w:eastAsia="Times New Roman" w:hAnsi="Times New Roman" w:cs="Times New Roman"/>
          <w:sz w:val="22"/>
          <w:szCs w:val="22"/>
        </w:rPr>
        <w:t xml:space="preserve">30 (trinta) dias após </w:t>
      </w:r>
      <w:r>
        <w:rPr>
          <w:rFonts w:ascii="Times New Roman" w:eastAsia="Times New Roman" w:hAnsi="Times New Roman" w:cs="Times New Roman"/>
          <w:sz w:val="22"/>
          <w:szCs w:val="22"/>
        </w:rPr>
        <w:t>a utilização do recurso. Estou ciente que devo devolver o recurso não utilizado por meio de GRU.</w:t>
      </w:r>
      <w:bookmarkStart w:id="0" w:name="_GoBack"/>
      <w:bookmarkEnd w:id="0"/>
    </w:p>
    <w:p w:rsidR="0097147B" w:rsidRDefault="0097147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97147B" w:rsidRDefault="00E45091">
      <w:pPr>
        <w:jc w:val="right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Foz 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Iguaçu (PR),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XX de XXXX de 202X.</w:t>
      </w:r>
    </w:p>
    <w:p w:rsidR="0097147B" w:rsidRDefault="0097147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7147B" w:rsidRDefault="0097147B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7147B" w:rsidRDefault="0097147B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7147B" w:rsidRDefault="00E45091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</w:t>
      </w:r>
    </w:p>
    <w:p w:rsidR="0097147B" w:rsidRDefault="00E45091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do(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a) docente solicitante</w:t>
      </w:r>
    </w:p>
    <w:p w:rsidR="0097147B" w:rsidRDefault="0097147B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7147B" w:rsidRDefault="0097147B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7147B" w:rsidRDefault="0097147B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7147B" w:rsidRDefault="00E45091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</w:t>
      </w:r>
    </w:p>
    <w:p w:rsidR="0097147B" w:rsidRDefault="00E45091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do(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a) palestrante/convidado(a)</w:t>
      </w:r>
    </w:p>
    <w:sectPr w:rsidR="0097147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91" w:rsidRDefault="00E45091">
      <w:r>
        <w:separator/>
      </w:r>
    </w:p>
  </w:endnote>
  <w:endnote w:type="continuationSeparator" w:id="0">
    <w:p w:rsidR="00E45091" w:rsidRDefault="00E4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7B" w:rsidRDefault="00E45091">
    <w:pPr>
      <w:jc w:val="center"/>
    </w:pPr>
    <w:r>
      <w:rPr>
        <w:rFonts w:ascii="Times New Roman" w:eastAsia="Times New Roman" w:hAnsi="Times New Roman" w:cs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>Avenida Tancredo Neves, 6731 – Jd. Itaipu, Parque Tecnológico Itaipu (BL04/ESP03/SL06) - Foz do Iguaçu - PR -  CEP 85.867-900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 xml:space="preserve">Fone: +55 (45) 3576 7359 - </w:t>
    </w:r>
    <w:hyperlink r:id="rId1">
      <w:r>
        <w:rPr>
          <w:rFonts w:ascii="Times New Roman" w:eastAsia="Times New Roman" w:hAnsi="Times New Roman" w:cs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 -  &lt;https://programas.unila.edu.br/ical&gt;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91" w:rsidRDefault="00E45091">
      <w:r>
        <w:separator/>
      </w:r>
    </w:p>
  </w:footnote>
  <w:footnote w:type="continuationSeparator" w:id="0">
    <w:p w:rsidR="00E45091" w:rsidRDefault="00E45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7B" w:rsidRDefault="00E450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147B" w:rsidRDefault="0097147B">
    <w:pPr>
      <w:spacing w:after="200" w:line="276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97147B" w:rsidRDefault="00E45091">
    <w:pPr>
      <w:jc w:val="center"/>
    </w:pPr>
    <w:r>
      <w:rPr>
        <w:rFonts w:ascii="Times New Roman" w:eastAsia="Times New Roman" w:hAnsi="Times New Roman" w:cs="Times New Roman"/>
        <w:sz w:val="21"/>
        <w:szCs w:val="21"/>
      </w:rPr>
      <w:t>MINISTÉRIO DA EDUCAÇÃO</w:t>
    </w:r>
    <w:r>
      <w:rPr>
        <w:rFonts w:ascii="Times New Roman" w:eastAsia="Times New Roman" w:hAnsi="Times New Roman" w:cs="Times New Roman"/>
        <w:sz w:val="21"/>
        <w:szCs w:val="21"/>
      </w:rPr>
      <w:br/>
      <w:t>Universidade Federal da Integração Latino-Americana</w:t>
    </w:r>
  </w:p>
  <w:p w:rsidR="0097147B" w:rsidRDefault="00E45091">
    <w:pPr>
      <w:tabs>
        <w:tab w:val="left" w:pos="2940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t>Instituto Latino-Americano de Economia, Sociedade e Política</w:t>
    </w: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br/>
      <w:t>Programa de Pós-Graduação em Integração Contemporânea da América Latina</w:t>
    </w:r>
  </w:p>
  <w:p w:rsidR="0097147B" w:rsidRDefault="0097147B">
    <w:pPr>
      <w:tabs>
        <w:tab w:val="left" w:pos="2940"/>
      </w:tabs>
      <w:jc w:val="center"/>
      <w:rPr>
        <w:rFonts w:ascii="Times New Roman" w:eastAsia="Times New Roman" w:hAnsi="Times New Roman" w:cs="Times New Roman"/>
        <w:sz w:val="21"/>
        <w:szCs w:val="21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B"/>
    <w:rsid w:val="00286408"/>
    <w:rsid w:val="0097147B"/>
    <w:rsid w:val="00E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F3F0-3A88-4CF5-8AB6-9196ECA4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creva.unila.edu.br/events/1578/subscriptions/n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2021-09-03T16:43:00Z</dcterms:created>
  <dcterms:modified xsi:type="dcterms:W3CDTF">2021-09-03T16:43:00Z</dcterms:modified>
</cp:coreProperties>
</file>